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33" w:rsidRDefault="0012428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73.85pt;margin-top:-88.8pt;width:55.5pt;height:60pt;z-index:251681792" strokecolor="white [3212]">
            <v:textbox>
              <w:txbxContent>
                <w:p w:rsidR="00257E9A" w:rsidRDefault="00257E9A">
                  <w:r w:rsidRPr="00257E9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12445" cy="634214"/>
                        <wp:effectExtent l="19050" t="0" r="1905" b="0"/>
                        <wp:docPr id="5" name="Image 2" descr="Y:\partage\année 2018-19\Secrétariat\C LEYMARIE LECHAT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:\partage\année 2018-19\Secrétariat\C LEYMARIE LECHAT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634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402.85pt;margin-top:-65.55pt;width:58.5pt;height:36.75pt;z-index:251683840" strokecolor="white [3212]">
            <v:textbox>
              <w:txbxContent>
                <w:p w:rsidR="00257E9A" w:rsidRDefault="00257E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82138" cy="253538"/>
                        <wp:effectExtent l="19050" t="0" r="0" b="0"/>
                        <wp:docPr id="1" name="Image 0" descr="logo E3D 25%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3D 25%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2138" cy="253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338.2pt;margin-top:-65.55pt;width:56.25pt;height:36.75pt;z-index:251682816" strokecolor="white [3212]">
            <v:textbox>
              <w:txbxContent>
                <w:p w:rsidR="00257E9A" w:rsidRDefault="00257E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1970" cy="331470"/>
                        <wp:effectExtent l="19050" t="0" r="0" b="0"/>
                        <wp:docPr id="4" name="Image 3" descr="logo lycee des métiers 30%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lycee des métiers 30%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331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2" o:spid="_x0000_s1026" type="#_x0000_t202" style="position:absolute;margin-left:300.85pt;margin-top:455.35pt;width:210pt;height:2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" fillcolor="white [3201]" stroked="f" strokeweight=".5pt">
            <v:textbox>
              <w:txbxContent>
                <w:p w:rsidR="00F80BC9" w:rsidRPr="00D2146C" w:rsidRDefault="00F80BC9" w:rsidP="00F80BC9">
                  <w:pPr>
                    <w:rPr>
                      <w:rFonts w:ascii="Calibri" w:eastAsia="Calibri" w:hAnsi="Calibri" w:cs="Times New Roman"/>
                    </w:rPr>
                  </w:pPr>
                  <w:r w:rsidRPr="00D2146C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https://simone-veil.paysdelaloire.e-lyco.fr</w:t>
                  </w:r>
                </w:p>
                <w:p w:rsidR="00F80BC9" w:rsidRDefault="00F80BC9"/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27" type="#_x0000_t202" style="position:absolute;margin-left:-4.4pt;margin-top:.15pt;width:827.25pt;height:7.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" stroked="f">
            <v:textbox>
              <w:txbxContent>
                <w:p w:rsidR="00D971C3" w:rsidRDefault="00D971C3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28" type="#_x0000_t202" style="position:absolute;margin-left:342.85pt;margin-top:306.9pt;width:138pt;height:101.2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" stroked="f">
            <v:textbox>
              <w:txbxContent>
                <w:p w:rsidR="008F072E" w:rsidRDefault="008F072E" w:rsidP="008F072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9195" cy="1169035"/>
                        <wp:effectExtent l="0" t="0" r="1905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logo simone veil 38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195" cy="1169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4" o:spid="_x0000_s1029" type="#_x0000_t202" style="position:absolute;margin-left:629.35pt;margin-top:451.65pt;width:129.75pt;height:9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" fillcolor="white [3201]" stroked="f" strokeweight=".5pt">
            <v:textbox>
              <w:txbxContent>
                <w:p w:rsidR="008F072E" w:rsidRDefault="008F072E" w:rsidP="008F072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9195" cy="1169035"/>
                        <wp:effectExtent l="0" t="0" r="1905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logo simone veil 38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195" cy="1169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570.75pt;margin-top:324.15pt;width:242.4pt;height:10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" stroked="f">
            <v:textbox>
              <w:txbxContent>
                <w:p w:rsidR="00142354" w:rsidRPr="00771066" w:rsidRDefault="00142354" w:rsidP="00E314AF">
                  <w:pPr>
                    <w:jc w:val="center"/>
                    <w:rPr>
                      <w:rFonts w:ascii="Arial Black" w:hAnsi="Arial Black" w:cs="Arial"/>
                      <w:b/>
                      <w:color w:val="0070C0"/>
                      <w:sz w:val="36"/>
                      <w:szCs w:val="36"/>
                    </w:rPr>
                  </w:pPr>
                  <w:r w:rsidRPr="00771066">
                    <w:rPr>
                      <w:rFonts w:ascii="Arial Black" w:hAnsi="Arial Black" w:cs="Arial"/>
                      <w:b/>
                      <w:color w:val="0070C0"/>
                      <w:sz w:val="36"/>
                      <w:szCs w:val="36"/>
                    </w:rPr>
                    <w:t xml:space="preserve">ACCOMPAGNANT EDUCATIF </w:t>
                  </w:r>
                  <w:r w:rsidR="00E314AF" w:rsidRPr="00771066">
                    <w:rPr>
                      <w:rFonts w:ascii="Arial Black" w:hAnsi="Arial Black" w:cs="Arial"/>
                      <w:b/>
                      <w:color w:val="0070C0"/>
                      <w:sz w:val="36"/>
                      <w:szCs w:val="36"/>
                    </w:rPr>
                    <w:t xml:space="preserve">         </w:t>
                  </w:r>
                  <w:r w:rsidRPr="00771066">
                    <w:rPr>
                      <w:rFonts w:ascii="Arial Black" w:hAnsi="Arial Black" w:cs="Arial"/>
                      <w:b/>
                      <w:color w:val="0070C0"/>
                      <w:sz w:val="36"/>
                      <w:szCs w:val="36"/>
                    </w:rPr>
                    <w:t>PETITE ENFANCE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31" type="#_x0000_t202" style="position:absolute;margin-left:-11.9pt;margin-top:0;width:834.75pt;height:577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" stroked="f">
            <v:textbox>
              <w:txbxContent>
                <w:p w:rsidR="00A94020" w:rsidRDefault="0014235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601325" cy="7286625"/>
                        <wp:effectExtent l="0" t="0" r="9525" b="952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ST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01325" cy="7286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649C4" w:rsidRDefault="0012428E">
      <w:r>
        <w:rPr>
          <w:noProof/>
          <w:lang w:eastAsia="fr-FR"/>
        </w:rPr>
        <w:lastRenderedPageBreak/>
        <w:pict>
          <v:shape id="_x0000_s1052" type="#_x0000_t202" style="position:absolute;margin-left:-4.55pt;margin-top:-425.8pt;width:263.9pt;height:345pt;z-index:251689984" strokecolor="white [3212]">
            <v:textbox>
              <w:txbxContent>
                <w:p w:rsidR="005448DE" w:rsidRPr="00A34209" w:rsidRDefault="00D561D1" w:rsidP="009865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 xml:space="preserve">Il participe avec les autres professionnels à la construction de l'identité et à l'épanouissement </w:t>
                  </w:r>
                  <w:r w:rsidR="009865A0" w:rsidRPr="00A34209">
                    <w:rPr>
                      <w:rFonts w:ascii="Times New Roman" w:hAnsi="Times New Roman" w:cs="Times New Roman"/>
                    </w:rPr>
                    <w:t xml:space="preserve">de l'enfant dans le respect des choix des parents, premiers éducateurs de l'enfant. </w:t>
                  </w:r>
                </w:p>
                <w:p w:rsidR="00D561D1" w:rsidRPr="00A34209" w:rsidRDefault="005448DE" w:rsidP="009865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 xml:space="preserve">Il conduit des </w:t>
                  </w:r>
                  <w:r w:rsidR="009865A0" w:rsidRPr="00A34209">
                    <w:rPr>
                      <w:rFonts w:ascii="Times New Roman" w:hAnsi="Times New Roman" w:cs="Times New Roman"/>
                    </w:rPr>
                    <w:t>ac</w:t>
                  </w:r>
                  <w:r w:rsidRPr="00A34209">
                    <w:rPr>
                      <w:rFonts w:ascii="Times New Roman" w:hAnsi="Times New Roman" w:cs="Times New Roman"/>
                    </w:rPr>
                    <w:t xml:space="preserve">tivités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d'animation et d'éveil</w:t>
                  </w:r>
                  <w:r w:rsidRPr="00A34209">
                    <w:rPr>
                      <w:rFonts w:ascii="Times New Roman" w:hAnsi="Times New Roman" w:cs="Times New Roman"/>
                    </w:rPr>
                    <w:t>, des</w:t>
                  </w:r>
                  <w:r w:rsidR="009865A0" w:rsidRPr="00A34209">
                    <w:rPr>
                      <w:rFonts w:ascii="Times New Roman" w:hAnsi="Times New Roman" w:cs="Times New Roman"/>
                    </w:rPr>
                    <w:t xml:space="preserve"> act</w:t>
                  </w:r>
                  <w:r w:rsidRPr="00A34209">
                    <w:rPr>
                      <w:rFonts w:ascii="Times New Roman" w:hAnsi="Times New Roman" w:cs="Times New Roman"/>
                    </w:rPr>
                    <w:t xml:space="preserve">ivités de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soins du quotidien</w:t>
                  </w:r>
                  <w:r w:rsidRPr="00A34209">
                    <w:rPr>
                      <w:rFonts w:ascii="Times New Roman" w:hAnsi="Times New Roman" w:cs="Times New Roman"/>
                    </w:rPr>
                    <w:t xml:space="preserve"> et </w:t>
                  </w:r>
                  <w:proofErr w:type="gramStart"/>
                  <w:r w:rsidRPr="00A34209">
                    <w:rPr>
                      <w:rFonts w:ascii="Times New Roman" w:hAnsi="Times New Roman" w:cs="Times New Roman"/>
                    </w:rPr>
                    <w:t xml:space="preserve">de 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préparation</w:t>
                  </w:r>
                  <w:proofErr w:type="gramEnd"/>
                  <w:r w:rsidRPr="00A34209">
                    <w:rPr>
                      <w:rFonts w:ascii="Times New Roman" w:hAnsi="Times New Roman" w:cs="Times New Roman"/>
                      <w:b/>
                    </w:rPr>
                    <w:t xml:space="preserve"> de repas</w:t>
                  </w:r>
                  <w:r w:rsidRPr="00A34209">
                    <w:rPr>
                      <w:rFonts w:ascii="Times New Roman" w:hAnsi="Times New Roman" w:cs="Times New Roman"/>
                    </w:rPr>
                    <w:t>...</w:t>
                  </w:r>
                </w:p>
                <w:p w:rsidR="009865A0" w:rsidRPr="00A34209" w:rsidRDefault="009865A0" w:rsidP="009865A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A34209">
                    <w:rPr>
                      <w:rFonts w:ascii="Times New Roman" w:hAnsi="Times New Roman" w:cs="Times New Roman"/>
                      <w:u w:val="single"/>
                    </w:rPr>
                    <w:t xml:space="preserve">Il peut exercer son activité son activité </w:t>
                  </w:r>
                  <w:proofErr w:type="gramStart"/>
                  <w:r w:rsidRPr="00A34209">
                    <w:rPr>
                      <w:rFonts w:ascii="Times New Roman" w:hAnsi="Times New Roman" w:cs="Times New Roman"/>
                      <w:u w:val="single"/>
                    </w:rPr>
                    <w:t>professionnelle:</w:t>
                  </w:r>
                  <w:proofErr w:type="gramEnd"/>
                </w:p>
                <w:p w:rsidR="009865A0" w:rsidRPr="00A34209" w:rsidRDefault="009865A0" w:rsidP="009865A0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 xml:space="preserve">-En établissement d'accueil de jeunes enfant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(EAJE)</w:t>
                  </w:r>
                  <w:r w:rsidRPr="00A34209">
                    <w:rPr>
                      <w:rFonts w:ascii="Times New Roman" w:hAnsi="Times New Roman" w:cs="Times New Roman"/>
                    </w:rPr>
                    <w:t xml:space="preserve"> :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 xml:space="preserve">Multi accueil - crèches collectives - Haltes garderie - jardins </w:t>
                  </w:r>
                  <w:proofErr w:type="gramStart"/>
                  <w:r w:rsidRPr="00A34209">
                    <w:rPr>
                      <w:rFonts w:ascii="Times New Roman" w:hAnsi="Times New Roman" w:cs="Times New Roman"/>
                      <w:b/>
                    </w:rPr>
                    <w:t>d'enfants  ou</w:t>
                  </w:r>
                  <w:proofErr w:type="gramEnd"/>
                  <w:r w:rsidRPr="00A34209">
                    <w:rPr>
                      <w:rFonts w:ascii="Times New Roman" w:hAnsi="Times New Roman" w:cs="Times New Roman"/>
                      <w:b/>
                    </w:rPr>
                    <w:t xml:space="preserve"> autres structures d'accueil spécialisé des jeunes enfants.</w:t>
                  </w:r>
                </w:p>
                <w:p w:rsidR="009865A0" w:rsidRPr="00A34209" w:rsidRDefault="009865A0" w:rsidP="009865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 xml:space="preserve">-En accueil collectif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(ACM).</w:t>
                  </w:r>
                </w:p>
                <w:p w:rsidR="009865A0" w:rsidRPr="00A34209" w:rsidRDefault="009865A0" w:rsidP="009865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>-En école maternelle.</w:t>
                  </w:r>
                </w:p>
                <w:p w:rsidR="009865A0" w:rsidRPr="00A34209" w:rsidRDefault="009865A0" w:rsidP="009865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 xml:space="preserve">-En maison d'assistants maternels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(MAM).</w:t>
                  </w:r>
                </w:p>
                <w:p w:rsidR="009865A0" w:rsidRPr="00A34209" w:rsidRDefault="009865A0" w:rsidP="009865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>-A son domicile (comme salarié d'employeur particulier ou de crèche familiale).</w:t>
                  </w:r>
                </w:p>
                <w:p w:rsidR="009865A0" w:rsidRPr="00A34209" w:rsidRDefault="009865A0" w:rsidP="009865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 xml:space="preserve">-Au domicile des </w:t>
                  </w:r>
                  <w:proofErr w:type="gramStart"/>
                  <w:r w:rsidRPr="00A34209">
                    <w:rPr>
                      <w:rFonts w:ascii="Times New Roman" w:hAnsi="Times New Roman" w:cs="Times New Roman"/>
                    </w:rPr>
                    <w:t>parents  (</w:t>
                  </w:r>
                  <w:proofErr w:type="gramEnd"/>
                  <w:r w:rsidRPr="00A34209">
                    <w:rPr>
                      <w:rFonts w:ascii="Times New Roman" w:hAnsi="Times New Roman" w:cs="Times New Roman"/>
                    </w:rPr>
                    <w:t>comme salarié d'employeur particulier).</w:t>
                  </w:r>
                </w:p>
                <w:p w:rsidR="009865A0" w:rsidRDefault="009865A0"/>
                <w:p w:rsidR="009865A0" w:rsidRDefault="009865A0"/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266.5pt;margin-top:-71.05pt;width:254.9pt;height:71.2pt;z-index:251691008" strokecolor="white [3212]">
            <v:textbox>
              <w:txbxContent>
                <w:p w:rsidR="005448DE" w:rsidRDefault="005448DE"/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-4.55pt;margin-top:-485.05pt;width:263.9pt;height:59.25pt;z-index:251687936" strokecolor="white [3212]">
            <v:textbox>
              <w:txbxContent>
                <w:p w:rsidR="00D561D1" w:rsidRPr="00A34209" w:rsidRDefault="00D561D1" w:rsidP="00D561D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34209">
                    <w:rPr>
                      <w:rFonts w:ascii="Times New Roman" w:hAnsi="Times New Roman" w:cs="Times New Roman"/>
                    </w:rPr>
                    <w:t xml:space="preserve">Le titulaire du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CAP Accompagnement Educatif Petite Enfance</w:t>
                  </w:r>
                  <w:r w:rsidRPr="00A34209">
                    <w:rPr>
                      <w:rFonts w:ascii="Times New Roman" w:hAnsi="Times New Roman" w:cs="Times New Roman"/>
                    </w:rPr>
                    <w:t xml:space="preserve"> est un professionnel qualifié qui exerce ses activités auprès de l'enfant de </w:t>
                  </w:r>
                  <w:r w:rsidRPr="00A34209">
                    <w:rPr>
                      <w:rFonts w:ascii="Times New Roman" w:hAnsi="Times New Roman" w:cs="Times New Roman"/>
                      <w:b/>
                    </w:rPr>
                    <w:t>moins de 6 ans</w:t>
                  </w:r>
                  <w:r w:rsidRPr="00A34209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margin-left:67.45pt;margin-top:-496.3pt;width:132.75pt;height:11.25pt;z-index:251688960" strokecolor="white [3212]">
            <v:textbox>
              <w:txbxContent>
                <w:p w:rsidR="00D561D1" w:rsidRDefault="00D561D1"/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592.6pt;margin-top:-377.85pt;width:225.75pt;height:106.5pt;z-index:251685888" strokecolor="white [3212]">
            <v:textbox>
              <w:txbxContent>
                <w:p w:rsidR="00A169C4" w:rsidRDefault="00A169C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74620" cy="1275723"/>
                        <wp:effectExtent l="19050" t="0" r="0" b="0"/>
                        <wp:docPr id="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4620" cy="1275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266.5pt;margin-top:-522.6pt;width:285.75pt;height:351pt;z-index:251684864" strokecolor="white [3212]">
            <v:textbox>
              <w:txbxContent>
                <w:tbl>
                  <w:tblPr>
                    <w:tblStyle w:val="Grilledutableau1"/>
                    <w:tblW w:w="5743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25"/>
                    <w:gridCol w:w="1208"/>
                    <w:gridCol w:w="1210"/>
                  </w:tblGrid>
                  <w:tr w:rsidR="00723244" w:rsidRPr="00F64624" w:rsidTr="00A34209">
                    <w:trPr>
                      <w:trHeight w:val="845"/>
                      <w:jc w:val="center"/>
                    </w:trPr>
                    <w:tc>
                      <w:tcPr>
                        <w:tcW w:w="3325" w:type="dxa"/>
                        <w:tcBorders>
                          <w:bottom w:val="single" w:sz="4" w:space="0" w:color="auto"/>
                        </w:tcBorders>
                        <w:shd w:val="clear" w:color="auto" w:fill="2E74B5" w:themeFill="accent1" w:themeFillShade="BF"/>
                      </w:tcPr>
                      <w:p w:rsidR="00723244" w:rsidRPr="0072324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8"/>
                            <w:szCs w:val="28"/>
                          </w:rPr>
                        </w:pPr>
                        <w:r w:rsidRPr="00723244">
                          <w:rPr>
                            <w:rFonts w:ascii="Calibri" w:eastAsia="Calibri" w:hAnsi="Calibri" w:cs="Times New Roman"/>
                            <w:b/>
                            <w:sz w:val="28"/>
                            <w:szCs w:val="28"/>
                          </w:rPr>
                          <w:t>DISCIPLINE ET ACTIVITES</w:t>
                        </w: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auto"/>
                        </w:tcBorders>
                        <w:shd w:val="clear" w:color="auto" w:fill="2E74B5" w:themeFill="accent1" w:themeFillShade="BF"/>
                      </w:tcPr>
                      <w:p w:rsidR="00723244" w:rsidRPr="0072324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72324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Horaire total sur 2 ans</w:t>
                        </w:r>
                      </w:p>
                    </w:tc>
                    <w:tc>
                      <w:tcPr>
                        <w:tcW w:w="1210" w:type="dxa"/>
                        <w:tcBorders>
                          <w:bottom w:val="single" w:sz="4" w:space="0" w:color="auto"/>
                        </w:tcBorders>
                        <w:shd w:val="clear" w:color="auto" w:fill="2E74B5" w:themeFill="accent1" w:themeFillShade="BF"/>
                      </w:tcPr>
                      <w:p w:rsidR="00723244" w:rsidRPr="0072324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72324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Horaire semaine (indicatif)</w:t>
                        </w:r>
                      </w:p>
                    </w:tc>
                  </w:tr>
                  <w:tr w:rsidR="00723244" w:rsidRPr="00F64624" w:rsidTr="00A34209">
                    <w:trPr>
                      <w:trHeight w:val="695"/>
                      <w:jc w:val="center"/>
                    </w:trPr>
                    <w:tc>
                      <w:tcPr>
                        <w:tcW w:w="3325" w:type="dxa"/>
                        <w:shd w:val="clear" w:color="auto" w:fill="BDD6EE" w:themeFill="accent1" w:themeFillTint="66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ENSEIGNEMENTS PROFESSIONNELS</w:t>
                        </w:r>
                      </w:p>
                    </w:tc>
                    <w:tc>
                      <w:tcPr>
                        <w:tcW w:w="1208" w:type="dxa"/>
                        <w:shd w:val="clear" w:color="auto" w:fill="BDD6EE" w:themeFill="accent1" w:themeFillTint="66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23244" w:rsidRPr="00F64624" w:rsidRDefault="000E6BC5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810.5</w:t>
                        </w:r>
                      </w:p>
                    </w:tc>
                    <w:tc>
                      <w:tcPr>
                        <w:tcW w:w="1210" w:type="dxa"/>
                        <w:shd w:val="clear" w:color="auto" w:fill="BDD6EE" w:themeFill="accent1" w:themeFillTint="66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23244" w:rsidRPr="00F64624" w:rsidRDefault="000E6BC5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14.5</w:t>
                        </w:r>
                      </w:p>
                    </w:tc>
                  </w:tr>
                  <w:tr w:rsidR="00723244" w:rsidRPr="00F64624" w:rsidTr="00DD73F0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</w:tcPr>
                      <w:p w:rsidR="00723244" w:rsidRPr="00F64624" w:rsidRDefault="0072324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Enseignement professionnel 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645.5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11.5</w:t>
                        </w:r>
                      </w:p>
                    </w:tc>
                  </w:tr>
                  <w:tr w:rsidR="00723244" w:rsidRPr="00F64624" w:rsidTr="00A34209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  <w:tcBorders>
                          <w:bottom w:val="single" w:sz="4" w:space="0" w:color="auto"/>
                        </w:tcBorders>
                      </w:tcPr>
                      <w:p w:rsidR="00723244" w:rsidRPr="00F64624" w:rsidRDefault="0072324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Réalisation d’un Chef d’œuvre</w:t>
                        </w: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auto"/>
                        </w:tcBorders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165</w:t>
                        </w:r>
                      </w:p>
                    </w:tc>
                    <w:tc>
                      <w:tcPr>
                        <w:tcW w:w="1210" w:type="dxa"/>
                        <w:tcBorders>
                          <w:bottom w:val="single" w:sz="4" w:space="0" w:color="auto"/>
                        </w:tcBorders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723244" w:rsidRPr="00F64624" w:rsidTr="00A34209">
                    <w:trPr>
                      <w:trHeight w:val="518"/>
                      <w:jc w:val="center"/>
                    </w:trPr>
                    <w:tc>
                      <w:tcPr>
                        <w:tcW w:w="3325" w:type="dxa"/>
                        <w:shd w:val="clear" w:color="auto" w:fill="BDD6EE" w:themeFill="accent1" w:themeFillTint="66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 GENERAUX</w:t>
                        </w:r>
                      </w:p>
                    </w:tc>
                    <w:tc>
                      <w:tcPr>
                        <w:tcW w:w="1208" w:type="dxa"/>
                        <w:shd w:val="clear" w:color="auto" w:fill="BDD6EE" w:themeFill="accent1" w:themeFillTint="66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23244" w:rsidRPr="00F64624" w:rsidRDefault="008169EB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705</w:t>
                        </w:r>
                      </w:p>
                    </w:tc>
                    <w:tc>
                      <w:tcPr>
                        <w:tcW w:w="1210" w:type="dxa"/>
                        <w:shd w:val="clear" w:color="auto" w:fill="BDD6EE" w:themeFill="accent1" w:themeFillTint="66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E6BC5" w:rsidRPr="00F64624" w:rsidRDefault="00723244" w:rsidP="000E6BC5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0E6BC5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723244" w:rsidRPr="00F64624" w:rsidTr="00DD73F0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</w:tcPr>
                      <w:p w:rsidR="00723244" w:rsidRPr="00F64624" w:rsidRDefault="0072324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Français – Histoire 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–</w:t>
                        </w: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Géographie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723244" w:rsidRPr="00F64624" w:rsidTr="00DD73F0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</w:tcPr>
                      <w:p w:rsidR="00723244" w:rsidRPr="00F64624" w:rsidRDefault="0072324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Maths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723244" w:rsidRPr="00F64624" w:rsidTr="00DD73F0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</w:tcPr>
                      <w:p w:rsidR="00723244" w:rsidRPr="00F64624" w:rsidRDefault="0072324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Anglais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723244" w:rsidRPr="00F64624" w:rsidTr="00DD73F0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</w:tcPr>
                      <w:p w:rsidR="00723244" w:rsidRPr="00F64624" w:rsidRDefault="0072324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EPS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137.5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723244" w:rsidRPr="00F64624" w:rsidRDefault="0072324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2.5</w:t>
                        </w:r>
                      </w:p>
                    </w:tc>
                  </w:tr>
                  <w:tr w:rsidR="00A726A8" w:rsidRPr="00F64624" w:rsidTr="00DD73F0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</w:tcPr>
                      <w:p w:rsidR="00A726A8" w:rsidRPr="00F64624" w:rsidRDefault="00A726A8" w:rsidP="00A726A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PSE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69.5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A726A8" w:rsidRPr="00F64624" w:rsidTr="0099797A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  <w:tcBorders>
                          <w:bottom w:val="single" w:sz="4" w:space="0" w:color="auto"/>
                        </w:tcBorders>
                      </w:tcPr>
                      <w:p w:rsidR="00A726A8" w:rsidRPr="00F64624" w:rsidRDefault="00A726A8" w:rsidP="00A726A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Arts Appliqués</w:t>
                        </w: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auto"/>
                        </w:tcBorders>
                      </w:tcPr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210" w:type="dxa"/>
                        <w:tcBorders>
                          <w:bottom w:val="single" w:sz="4" w:space="0" w:color="auto"/>
                        </w:tcBorders>
                      </w:tcPr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E6BC5" w:rsidRPr="00F64624" w:rsidTr="0099797A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  <w:tcBorders>
                          <w:bottom w:val="single" w:sz="4" w:space="0" w:color="auto"/>
                        </w:tcBorders>
                      </w:tcPr>
                      <w:p w:rsidR="000E6BC5" w:rsidRPr="00F64624" w:rsidRDefault="000E6BC5" w:rsidP="00A726A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Français</w:t>
                        </w: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auto"/>
                        </w:tcBorders>
                      </w:tcPr>
                      <w:p w:rsidR="000E6BC5" w:rsidRPr="00F64624" w:rsidRDefault="000E6BC5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210" w:type="dxa"/>
                        <w:tcBorders>
                          <w:bottom w:val="single" w:sz="4" w:space="0" w:color="auto"/>
                        </w:tcBorders>
                      </w:tcPr>
                      <w:p w:rsidR="000E6BC5" w:rsidRPr="00F64624" w:rsidRDefault="000E6BC5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E6BC5" w:rsidRPr="00F64624" w:rsidTr="0099797A">
                    <w:trPr>
                      <w:trHeight w:val="282"/>
                      <w:jc w:val="center"/>
                    </w:trPr>
                    <w:tc>
                      <w:tcPr>
                        <w:tcW w:w="3325" w:type="dxa"/>
                        <w:tcBorders>
                          <w:bottom w:val="single" w:sz="4" w:space="0" w:color="auto"/>
                        </w:tcBorders>
                      </w:tcPr>
                      <w:p w:rsidR="000E6BC5" w:rsidRPr="00F64624" w:rsidRDefault="000E6BC5" w:rsidP="00A726A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bookmarkStart w:id="0" w:name="_GoBack" w:colFirst="0" w:colLast="0"/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Maths</w:t>
                        </w: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auto"/>
                        </w:tcBorders>
                      </w:tcPr>
                      <w:p w:rsidR="000E6BC5" w:rsidRPr="00F64624" w:rsidRDefault="000E6BC5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210" w:type="dxa"/>
                        <w:tcBorders>
                          <w:bottom w:val="single" w:sz="4" w:space="0" w:color="auto"/>
                        </w:tcBorders>
                      </w:tcPr>
                      <w:p w:rsidR="000E6BC5" w:rsidRPr="00F64624" w:rsidRDefault="000E6BC5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bookmarkEnd w:id="0"/>
                  <w:tr w:rsidR="00A726A8" w:rsidRPr="00F64624" w:rsidTr="0099797A">
                    <w:trPr>
                      <w:trHeight w:val="622"/>
                      <w:jc w:val="center"/>
                    </w:trPr>
                    <w:tc>
                      <w:tcPr>
                        <w:tcW w:w="3325" w:type="dxa"/>
                        <w:shd w:val="clear" w:color="auto" w:fill="92D050"/>
                        <w:vAlign w:val="center"/>
                      </w:tcPr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ACCOMPAGNEMENT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 xml:space="preserve"> - </w:t>
                        </w: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 xml:space="preserve">CONSOLIDATION 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PREPARATION A L’ORIENTATION</w:t>
                        </w:r>
                      </w:p>
                    </w:tc>
                    <w:tc>
                      <w:tcPr>
                        <w:tcW w:w="1208" w:type="dxa"/>
                        <w:shd w:val="clear" w:color="auto" w:fill="92D050"/>
                      </w:tcPr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192.5</w:t>
                        </w:r>
                      </w:p>
                    </w:tc>
                    <w:tc>
                      <w:tcPr>
                        <w:tcW w:w="1210" w:type="dxa"/>
                        <w:shd w:val="clear" w:color="auto" w:fill="92D050"/>
                      </w:tcPr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A726A8" w:rsidRPr="00F64624" w:rsidTr="00DD73F0">
                    <w:trPr>
                      <w:trHeight w:val="823"/>
                      <w:jc w:val="center"/>
                    </w:trPr>
                    <w:tc>
                      <w:tcPr>
                        <w:tcW w:w="3325" w:type="dxa"/>
                        <w:shd w:val="clear" w:color="auto" w:fill="FFFFCC"/>
                      </w:tcPr>
                      <w:p w:rsidR="00A726A8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726A8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PERIODES DE FORMATION EN MILIEU PROFESSIONNEL</w:t>
                        </w:r>
                      </w:p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8" w:type="dxa"/>
                        <w:gridSpan w:val="2"/>
                        <w:shd w:val="clear" w:color="auto" w:fill="FFFFCC"/>
                      </w:tcPr>
                      <w:p w:rsidR="00A726A8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726A8" w:rsidRPr="00F64624" w:rsidRDefault="00A726A8" w:rsidP="00A726A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F6462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14 SEMAINES</w:t>
                        </w:r>
                      </w:p>
                    </w:tc>
                  </w:tr>
                </w:tbl>
                <w:p w:rsidR="00723244" w:rsidRDefault="00723244"/>
              </w:txbxContent>
            </v:textbox>
          </v:shape>
        </w:pict>
      </w:r>
      <w:r>
        <w:rPr>
          <w:noProof/>
          <w:lang w:eastAsia="fr-FR"/>
        </w:rPr>
        <w:pict>
          <v:shape id="Zone de texte 20" o:spid="_x0000_s1032" type="#_x0000_t202" style="position:absolute;margin-left:592.6pt;margin-top:188.35pt;width:229.5pt;height:10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" fillcolor="#deeaf6 [660]" strokecolor="#deeaf6 [660]" strokeweight=".5pt">
            <v:textbox>
              <w:txbxContent>
                <w:p w:rsidR="00F80BC9" w:rsidRPr="004D64A5" w:rsidRDefault="00F80BC9" w:rsidP="00F80BC9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0070C0"/>
                      <w:sz w:val="24"/>
                      <w:u w:val="single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color w:val="0070C0"/>
                      <w:sz w:val="24"/>
                      <w:u w:val="single"/>
                    </w:rPr>
                    <w:t>HEBERGEMENT</w:t>
                  </w:r>
                </w:p>
                <w:p w:rsidR="00F80BC9" w:rsidRPr="004D64A5" w:rsidRDefault="00F80BC9" w:rsidP="00F80BC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sz w:val="24"/>
                    </w:rPr>
                    <w:t>-Repas au ticket</w:t>
                  </w:r>
                </w:p>
                <w:p w:rsidR="00F80BC9" w:rsidRPr="004D64A5" w:rsidRDefault="00F80BC9" w:rsidP="00F80BC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sz w:val="24"/>
                    </w:rPr>
                    <w:t>-Internat</w:t>
                  </w:r>
                </w:p>
                <w:p w:rsidR="00F80BC9" w:rsidRPr="004D64A5" w:rsidRDefault="00F80BC9" w:rsidP="00F80BC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sz w:val="24"/>
                    </w:rPr>
                    <w:t>Pour tarifs, se renseigner à l’intendance ou sur le site du lycée :</w:t>
                  </w:r>
                </w:p>
                <w:p w:rsidR="00F80BC9" w:rsidRPr="004D64A5" w:rsidRDefault="00F80BC9" w:rsidP="00F80BC9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color w:val="0070C0"/>
                      <w:sz w:val="20"/>
                      <w:szCs w:val="20"/>
                    </w:rPr>
                    <w:t>https://simone-veil.paysdelaloire.e-lyco.fr</w:t>
                  </w:r>
                </w:p>
                <w:p w:rsidR="00F80BC9" w:rsidRDefault="00F80BC9"/>
              </w:txbxContent>
            </v:textbox>
          </v:shape>
        </w:pict>
      </w:r>
      <w:r>
        <w:rPr>
          <w:noProof/>
          <w:lang w:eastAsia="fr-FR"/>
        </w:rPr>
        <w:pict>
          <v:shape id="Zone de texte 17" o:spid="_x0000_s1033" type="#_x0000_t202" style="position:absolute;margin-left:266.35pt;margin-top:42.85pt;width:280.5pt;height:351.7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" fillcolor="white [3201]" stroked="f" strokeweight=".5pt">
            <v:textbox>
              <w:txbxContent>
                <w:tbl>
                  <w:tblPr>
                    <w:tblStyle w:val="Grilledutableau"/>
                    <w:tblW w:w="5522" w:type="dxa"/>
                    <w:tblInd w:w="-147" w:type="dxa"/>
                    <w:tblLook w:val="04A0" w:firstRow="1" w:lastRow="0" w:firstColumn="1" w:lastColumn="0" w:noHBand="0" w:noVBand="1"/>
                  </w:tblPr>
                  <w:tblGrid>
                    <w:gridCol w:w="3197"/>
                    <w:gridCol w:w="1162"/>
                    <w:gridCol w:w="1163"/>
                  </w:tblGrid>
                  <w:tr w:rsidR="00F80BC9" w:rsidRPr="003E5D94" w:rsidTr="00F80BC9">
                    <w:trPr>
                      <w:trHeight w:val="869"/>
                    </w:trPr>
                    <w:tc>
                      <w:tcPr>
                        <w:tcW w:w="3197" w:type="dxa"/>
                        <w:shd w:val="clear" w:color="auto" w:fill="0070C0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>DISCIPLINE ET ACTIVITES</w:t>
                        </w:r>
                      </w:p>
                    </w:tc>
                    <w:tc>
                      <w:tcPr>
                        <w:tcW w:w="1162" w:type="dxa"/>
                        <w:shd w:val="clear" w:color="auto" w:fill="0070C0"/>
                      </w:tcPr>
                      <w:p w:rsidR="00F80BC9" w:rsidRPr="003E5D94" w:rsidRDefault="00CE5B11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Horaire total sur 2</w:t>
                        </w:r>
                        <w:r w:rsidR="00F80BC9" w:rsidRPr="003E5D94">
                          <w:rPr>
                            <w:rFonts w:ascii="Calibri" w:eastAsia="Calibri" w:hAnsi="Calibri" w:cs="Times New Roman"/>
                          </w:rPr>
                          <w:t xml:space="preserve"> ans</w:t>
                        </w:r>
                      </w:p>
                    </w:tc>
                    <w:tc>
                      <w:tcPr>
                        <w:tcW w:w="1163" w:type="dxa"/>
                        <w:shd w:val="clear" w:color="auto" w:fill="0070C0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</w:rPr>
                          <w:t>Horaire semaine (indicatif)</w:t>
                        </w:r>
                      </w:p>
                    </w:tc>
                  </w:tr>
                  <w:tr w:rsidR="00F80BC9" w:rsidRPr="003E5D94" w:rsidTr="00F80BC9">
                    <w:trPr>
                      <w:trHeight w:val="660"/>
                    </w:trPr>
                    <w:tc>
                      <w:tcPr>
                        <w:tcW w:w="3197" w:type="dxa"/>
                        <w:shd w:val="clear" w:color="auto" w:fill="9CC2E5"/>
                      </w:tcPr>
                      <w:p w:rsidR="00F80BC9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ENSEIGNEMENTS PROFESSIONNELS</w:t>
                        </w: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F80BC9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1045</w:t>
                        </w:r>
                      </w:p>
                    </w:tc>
                    <w:tc>
                      <w:tcPr>
                        <w:tcW w:w="1163" w:type="dxa"/>
                        <w:shd w:val="clear" w:color="auto" w:fill="9CC2E5"/>
                      </w:tcPr>
                      <w:p w:rsidR="00F80BC9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Enseignement professionnel 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645.5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E53ED1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10</w:t>
                        </w:r>
                        <w:r w:rsidR="00F80B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Français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Maths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PSE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69.5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Réalisation d’un Chef d’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œuvre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165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F80BC9" w:rsidRPr="003E5D94" w:rsidTr="00F80BC9">
                    <w:trPr>
                      <w:trHeight w:val="633"/>
                    </w:trPr>
                    <w:tc>
                      <w:tcPr>
                        <w:tcW w:w="3197" w:type="dxa"/>
                        <w:shd w:val="clear" w:color="auto" w:fill="9CC2E5"/>
                      </w:tcPr>
                      <w:p w:rsidR="00F80BC9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80BC9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 GENERAUX</w:t>
                        </w: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F80BC9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467.5</w:t>
                        </w:r>
                      </w:p>
                    </w:tc>
                    <w:tc>
                      <w:tcPr>
                        <w:tcW w:w="1163" w:type="dxa"/>
                        <w:shd w:val="clear" w:color="auto" w:fill="9CC2E5"/>
                      </w:tcPr>
                      <w:p w:rsidR="00F80BC9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11.5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Français – Histoire - Géographie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Maths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Anglais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EPS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137.5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Arts Appliqués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Français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F80BC9" w:rsidRPr="003E5D94" w:rsidTr="00F80BC9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Maths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F80BC9" w:rsidRPr="003E5D94" w:rsidTr="00F80BC9">
                    <w:trPr>
                      <w:trHeight w:val="464"/>
                    </w:trPr>
                    <w:tc>
                      <w:tcPr>
                        <w:tcW w:w="3197" w:type="dxa"/>
                        <w:shd w:val="clear" w:color="auto" w:fill="9CC2E5"/>
                      </w:tcPr>
                      <w:p w:rsidR="00F80BC9" w:rsidRDefault="00F80BC9" w:rsidP="00F80BC9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F80BC9" w:rsidRDefault="00F80BC9" w:rsidP="00F80BC9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 xml:space="preserve">ACCOMPAGNEMENT CONSOLIDATION </w:t>
                        </w:r>
                      </w:p>
                      <w:p w:rsidR="00F80BC9" w:rsidRPr="003E5D94" w:rsidRDefault="00F80BC9" w:rsidP="00F80BC9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192.5</w:t>
                        </w:r>
                      </w:p>
                    </w:tc>
                    <w:tc>
                      <w:tcPr>
                        <w:tcW w:w="1163" w:type="dxa"/>
                        <w:shd w:val="clear" w:color="auto" w:fill="9CC2E5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F80BC9" w:rsidRPr="003E5D94" w:rsidTr="00146516">
                    <w:trPr>
                      <w:trHeight w:val="762"/>
                    </w:trPr>
                    <w:tc>
                      <w:tcPr>
                        <w:tcW w:w="3197" w:type="dxa"/>
                        <w:shd w:val="clear" w:color="auto" w:fill="0070C0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PERIODES DE FORMATION EN MILIEU PROFESSIONNEL</w:t>
                        </w:r>
                      </w:p>
                    </w:tc>
                    <w:tc>
                      <w:tcPr>
                        <w:tcW w:w="2325" w:type="dxa"/>
                        <w:gridSpan w:val="2"/>
                        <w:shd w:val="clear" w:color="auto" w:fill="0070C0"/>
                      </w:tcPr>
                      <w:p w:rsidR="00F80BC9" w:rsidRPr="003E5D94" w:rsidRDefault="00F80BC9" w:rsidP="00F80BC9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14</w:t>
                        </w: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 xml:space="preserve"> SEMAINES</w:t>
                        </w:r>
                      </w:p>
                    </w:tc>
                  </w:tr>
                </w:tbl>
                <w:p w:rsidR="00F80BC9" w:rsidRDefault="00F80BC9"/>
              </w:txbxContent>
            </v:textbox>
          </v:shape>
        </w:pict>
      </w:r>
      <w:r>
        <w:rPr>
          <w:noProof/>
          <w:lang w:eastAsia="fr-FR"/>
        </w:rPr>
        <w:pict>
          <v:shape id="Zone de texte 13" o:spid="_x0000_s1034" type="#_x0000_t202" style="position:absolute;margin-left:-4.4pt;margin-top:.15pt;width:826.5pt;height:7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" fillcolor="white [3201]" stroked="f" strokeweight=".5pt">
            <v:textbox>
              <w:txbxContent>
                <w:p w:rsidR="005A264F" w:rsidRDefault="005A264F"/>
              </w:txbxContent>
            </v:textbox>
          </v:shape>
        </w:pict>
      </w:r>
      <w:r>
        <w:rPr>
          <w:noProof/>
          <w:lang w:eastAsia="fr-FR"/>
        </w:rPr>
        <w:pict>
          <v:shape id="Zone de texte 10" o:spid="_x0000_s1035" type="#_x0000_t202" style="position:absolute;margin-left:769.25pt;margin-top:196.75pt;width:43.6pt;height:34.35pt;rotation:-424447fd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" fillcolor="#deeaf6 [660]" stroked="f" strokeweight=".5pt">
            <v:textbox>
              <w:txbxContent>
                <w:p w:rsidR="008A36BB" w:rsidRPr="00EC1F4F" w:rsidRDefault="00EC1F4F">
                  <w:pPr>
                    <w:rPr>
                      <w:b/>
                    </w:rPr>
                  </w:pPr>
                  <w:r w:rsidRPr="00EC1F4F">
                    <w:rPr>
                      <w:b/>
                    </w:rPr>
                    <w:t xml:space="preserve">4.60€ </w:t>
                  </w:r>
                  <w:r w:rsidR="001216A4" w:rsidRPr="00EC1F4F">
                    <w:rPr>
                      <w:b/>
                    </w:rPr>
                    <w:t>3.50</w:t>
                  </w:r>
                  <w:r w:rsidRPr="00EC1F4F">
                    <w:rPr>
                      <w:b/>
                    </w:rPr>
                    <w:t>€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6" o:spid="_x0000_s1036" type="#_x0000_t202" style="position:absolute;margin-left:400.5pt;margin-top:335.4pt;width:72.75pt;height:33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" fillcolor="white [3201]" stroked="f" strokeweight=".5pt">
            <v:textbox>
              <w:txbxContent>
                <w:p w:rsidR="00E314AF" w:rsidRPr="00EC1F4F" w:rsidRDefault="002E541B">
                  <w:pPr>
                    <w:rPr>
                      <w:b/>
                      <w:sz w:val="18"/>
                      <w:szCs w:val="18"/>
                    </w:rPr>
                  </w:pPr>
                  <w:r w:rsidRPr="00EC1F4F">
                    <w:rPr>
                      <w:sz w:val="18"/>
                      <w:szCs w:val="18"/>
                    </w:rPr>
                    <w:t xml:space="preserve">      </w:t>
                  </w:r>
                  <w:r w:rsidRPr="00EC1F4F">
                    <w:rPr>
                      <w:b/>
                      <w:color w:val="2E74B5" w:themeColor="accent1" w:themeShade="BF"/>
                      <w:sz w:val="18"/>
                      <w:szCs w:val="18"/>
                    </w:rPr>
                    <w:t>8 semaines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7" o:spid="_x0000_s1037" type="#_x0000_t202" style="position:absolute;margin-left:476.95pt;margin-top:335.4pt;width:65.25pt;height:33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" fillcolor="white [3201]" stroked="f" strokeweight=".5pt">
            <v:textbox>
              <w:txbxContent>
                <w:p w:rsidR="00E314AF" w:rsidRPr="00EC1F4F" w:rsidRDefault="002E541B">
                  <w:pPr>
                    <w:rPr>
                      <w:b/>
                      <w:color w:val="2E74B5" w:themeColor="accent1" w:themeShade="BF"/>
                      <w:sz w:val="18"/>
                      <w:szCs w:val="18"/>
                    </w:rPr>
                  </w:pPr>
                  <w:r w:rsidRPr="00EC1F4F">
                    <w:rPr>
                      <w:b/>
                      <w:color w:val="2E74B5" w:themeColor="accent1" w:themeShade="BF"/>
                      <w:sz w:val="18"/>
                      <w:szCs w:val="18"/>
                    </w:rPr>
                    <w:t xml:space="preserve">    8 semaines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8" o:spid="_x0000_s1038" type="#_x0000_t202" style="position:absolute;margin-left:273.85pt;margin-top:138.9pt;width:199.5pt;height:5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" fillcolor="#bdd6ee [1300]" strokecolor="#deeaf6 [660]" strokeweight=".5pt">
            <v:textbox>
              <w:txbxContent>
                <w:p w:rsidR="000847B2" w:rsidRPr="00DD0659" w:rsidRDefault="00DD0659">
                  <w:pPr>
                    <w:rPr>
                      <w:sz w:val="18"/>
                      <w:szCs w:val="18"/>
                    </w:rPr>
                  </w:pPr>
                  <w:r w:rsidRPr="00DD0659">
                    <w:rPr>
                      <w:b/>
                      <w:sz w:val="18"/>
                      <w:szCs w:val="18"/>
                    </w:rPr>
                    <w:t>-</w:t>
                  </w:r>
                  <w:r w:rsidR="000847B2" w:rsidRPr="00DD0659">
                    <w:rPr>
                      <w:b/>
                      <w:sz w:val="18"/>
                      <w:szCs w:val="18"/>
                    </w:rPr>
                    <w:t>A</w:t>
                  </w:r>
                  <w:r w:rsidR="001523EE" w:rsidRPr="00DD0659">
                    <w:rPr>
                      <w:b/>
                      <w:sz w:val="18"/>
                      <w:szCs w:val="18"/>
                    </w:rPr>
                    <w:t>ccompagne</w:t>
                  </w:r>
                  <w:r w:rsidRPr="00DD0659">
                    <w:rPr>
                      <w:b/>
                      <w:sz w:val="18"/>
                      <w:szCs w:val="18"/>
                    </w:rPr>
                    <w:t>ment du</w:t>
                  </w:r>
                  <w:r w:rsidR="001523EE" w:rsidRPr="00DD0659">
                    <w:rPr>
                      <w:b/>
                      <w:sz w:val="18"/>
                      <w:szCs w:val="18"/>
                    </w:rPr>
                    <w:t xml:space="preserve"> développement du jeune enfant.                                                                                        </w:t>
                  </w:r>
                  <w:r w:rsidRPr="00DD0659">
                    <w:rPr>
                      <w:b/>
                      <w:sz w:val="18"/>
                      <w:szCs w:val="18"/>
                    </w:rPr>
                    <w:t>-Exercice de l’</w:t>
                  </w:r>
                  <w:r w:rsidR="001523EE" w:rsidRPr="00DD0659">
                    <w:rPr>
                      <w:b/>
                      <w:sz w:val="18"/>
                      <w:szCs w:val="18"/>
                    </w:rPr>
                    <w:t xml:space="preserve">activité en accueil collectif.                                                           </w:t>
                  </w:r>
                  <w:r w:rsidRPr="00DD0659">
                    <w:rPr>
                      <w:b/>
                      <w:sz w:val="18"/>
                      <w:szCs w:val="18"/>
                    </w:rPr>
                    <w:t>-</w:t>
                  </w:r>
                  <w:r w:rsidR="001523EE" w:rsidRPr="00DD0659">
                    <w:rPr>
                      <w:b/>
                      <w:sz w:val="18"/>
                      <w:szCs w:val="18"/>
                    </w:rPr>
                    <w:t>Exerc</w:t>
                  </w:r>
                  <w:r w:rsidRPr="00DD0659">
                    <w:rPr>
                      <w:b/>
                      <w:sz w:val="18"/>
                      <w:szCs w:val="18"/>
                    </w:rPr>
                    <w:t>ice de l’</w:t>
                  </w:r>
                  <w:r w:rsidR="001523EE" w:rsidRPr="00DD0659">
                    <w:rPr>
                      <w:b/>
                      <w:sz w:val="18"/>
                      <w:szCs w:val="18"/>
                    </w:rPr>
                    <w:t xml:space="preserve">activité en accueil individuel.        </w:t>
                  </w:r>
                  <w:r w:rsidR="001523EE" w:rsidRPr="00DD0659">
                    <w:rPr>
                      <w:sz w:val="18"/>
                      <w:szCs w:val="18"/>
                    </w:rPr>
                    <w:t xml:space="preserve">                                          </w:t>
                  </w:r>
                </w:p>
                <w:p w:rsidR="001523EE" w:rsidRPr="00DD0659" w:rsidRDefault="001523EE">
                  <w:pPr>
                    <w:rPr>
                      <w:sz w:val="18"/>
                      <w:szCs w:val="18"/>
                    </w:rPr>
                  </w:pPr>
                </w:p>
                <w:p w:rsidR="001523EE" w:rsidRPr="000847B2" w:rsidRDefault="001523E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1" o:spid="_x0000_s1039" type="#_x0000_t202" style="position:absolute;margin-left:675.95pt;margin-top:178.95pt;width:79.5pt;height:18.35pt;rotation:-395900fd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" fillcolor="white [3201]" stroked="f" strokeweight=".5pt">
            <v:textbox>
              <w:txbxContent>
                <w:p w:rsidR="008A36BB" w:rsidRDefault="008A36BB"/>
              </w:txbxContent>
            </v:textbox>
          </v:shape>
        </w:pict>
      </w:r>
      <w:r>
        <w:rPr>
          <w:noProof/>
          <w:lang w:eastAsia="fr-FR"/>
        </w:rPr>
        <w:pict>
          <v:shape id="Zone de texte 5" o:spid="_x0000_s1040" type="#_x0000_t202" style="position:absolute;margin-left:259.5pt;margin-top:495.15pt;width:261.75pt;height:64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" fillcolor="white [3201]" stroked="f" strokeweight=".5pt">
            <v:textbox>
              <w:txbxContent>
                <w:p w:rsidR="00E314AF" w:rsidRDefault="00E314AF"/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margin-left:-11.9pt;margin-top:.1pt;width:834pt;height:560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" stroked="f">
            <v:textbox>
              <w:txbxContent>
                <w:p w:rsidR="00A94020" w:rsidRDefault="0014235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29875" cy="7067550"/>
                        <wp:effectExtent l="0" t="0" r="952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VERSO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29875" cy="706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D649C4" w:rsidSect="00E4544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9C4"/>
    <w:rsid w:val="000847B2"/>
    <w:rsid w:val="000E6BC5"/>
    <w:rsid w:val="001216A4"/>
    <w:rsid w:val="0012428E"/>
    <w:rsid w:val="00142354"/>
    <w:rsid w:val="001523EE"/>
    <w:rsid w:val="001E18C4"/>
    <w:rsid w:val="00206A72"/>
    <w:rsid w:val="00237E89"/>
    <w:rsid w:val="00257E9A"/>
    <w:rsid w:val="002E541B"/>
    <w:rsid w:val="003779B0"/>
    <w:rsid w:val="003D4480"/>
    <w:rsid w:val="004C0A33"/>
    <w:rsid w:val="005448DE"/>
    <w:rsid w:val="005A264F"/>
    <w:rsid w:val="00723244"/>
    <w:rsid w:val="00771066"/>
    <w:rsid w:val="00781540"/>
    <w:rsid w:val="008169EB"/>
    <w:rsid w:val="00853C70"/>
    <w:rsid w:val="008A36BB"/>
    <w:rsid w:val="008F072E"/>
    <w:rsid w:val="009865A0"/>
    <w:rsid w:val="0099797A"/>
    <w:rsid w:val="00A11414"/>
    <w:rsid w:val="00A169C4"/>
    <w:rsid w:val="00A34209"/>
    <w:rsid w:val="00A726A8"/>
    <w:rsid w:val="00A776B2"/>
    <w:rsid w:val="00A94020"/>
    <w:rsid w:val="00AB172E"/>
    <w:rsid w:val="00BA4AD4"/>
    <w:rsid w:val="00CB60EE"/>
    <w:rsid w:val="00CD0065"/>
    <w:rsid w:val="00CE5B11"/>
    <w:rsid w:val="00D561D1"/>
    <w:rsid w:val="00D649C4"/>
    <w:rsid w:val="00D971C3"/>
    <w:rsid w:val="00DD0659"/>
    <w:rsid w:val="00E1576A"/>
    <w:rsid w:val="00E314AF"/>
    <w:rsid w:val="00E45446"/>
    <w:rsid w:val="00E53ED1"/>
    <w:rsid w:val="00EC1F4F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C15440B"/>
  <w15:docId w15:val="{68D2328E-EAED-4044-9C45-C706BB1D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5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9A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72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</dc:creator>
  <cp:keywords/>
  <dc:description/>
  <cp:lastModifiedBy>invite</cp:lastModifiedBy>
  <cp:revision>12</cp:revision>
  <cp:lastPrinted>2017-06-28T09:43:00Z</cp:lastPrinted>
  <dcterms:created xsi:type="dcterms:W3CDTF">2019-01-31T16:16:00Z</dcterms:created>
  <dcterms:modified xsi:type="dcterms:W3CDTF">2020-11-24T14:32:00Z</dcterms:modified>
</cp:coreProperties>
</file>